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D9" w:rsidRPr="00874ED9" w:rsidRDefault="00874ED9" w:rsidP="00874ED9">
      <w:pPr>
        <w:spacing w:line="50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874ED9">
        <w:rPr>
          <w:rFonts w:ascii="黑体" w:eastAsia="黑体" w:hAnsi="黑体" w:hint="eastAsia"/>
          <w:color w:val="000000" w:themeColor="text1"/>
          <w:sz w:val="32"/>
          <w:szCs w:val="32"/>
        </w:rPr>
        <w:t>附件4</w:t>
      </w:r>
    </w:p>
    <w:p w:rsidR="00D42F64" w:rsidRDefault="00000000">
      <w:pPr>
        <w:spacing w:line="500" w:lineRule="exact"/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柳州市残疾人两项补贴补发申请审批表</w:t>
      </w:r>
    </w:p>
    <w:p w:rsidR="00D42F64" w:rsidRDefault="00000000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6"/>
        <w:gridCol w:w="1656"/>
        <w:gridCol w:w="706"/>
        <w:gridCol w:w="699"/>
        <w:gridCol w:w="767"/>
        <w:gridCol w:w="1759"/>
        <w:gridCol w:w="704"/>
        <w:gridCol w:w="2514"/>
      </w:tblGrid>
      <w:tr w:rsidR="00D42F64">
        <w:trPr>
          <w:trHeight w:val="587"/>
        </w:trPr>
        <w:tc>
          <w:tcPr>
            <w:tcW w:w="1396" w:type="dxa"/>
            <w:vAlign w:val="center"/>
          </w:tcPr>
          <w:p w:rsidR="00D42F64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残疾人姓名</w:t>
            </w:r>
          </w:p>
        </w:tc>
        <w:tc>
          <w:tcPr>
            <w:tcW w:w="1656" w:type="dxa"/>
            <w:tcBorders>
              <w:right w:val="single" w:sz="4" w:space="0" w:color="auto"/>
            </w:tcBorders>
            <w:vAlign w:val="center"/>
          </w:tcPr>
          <w:p w:rsidR="00D42F64" w:rsidRDefault="00D42F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D42F64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99" w:type="dxa"/>
            <w:vAlign w:val="center"/>
          </w:tcPr>
          <w:p w:rsidR="00D42F64" w:rsidRDefault="00D42F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7" w:type="dxa"/>
            <w:vAlign w:val="center"/>
          </w:tcPr>
          <w:p w:rsidR="00D42F64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759" w:type="dxa"/>
            <w:vAlign w:val="center"/>
          </w:tcPr>
          <w:p w:rsidR="00D42F64" w:rsidRDefault="00D42F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D42F64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残疾类别</w:t>
            </w:r>
          </w:p>
        </w:tc>
        <w:tc>
          <w:tcPr>
            <w:tcW w:w="2514" w:type="dxa"/>
            <w:vAlign w:val="center"/>
          </w:tcPr>
          <w:p w:rsidR="00D42F64" w:rsidRDefault="00D42F6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2F64">
        <w:tc>
          <w:tcPr>
            <w:tcW w:w="1396" w:type="dxa"/>
            <w:vMerge w:val="restart"/>
            <w:vAlign w:val="center"/>
          </w:tcPr>
          <w:p w:rsidR="00D42F64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残疾证号码</w:t>
            </w:r>
          </w:p>
        </w:tc>
        <w:tc>
          <w:tcPr>
            <w:tcW w:w="3828" w:type="dxa"/>
            <w:gridSpan w:val="4"/>
            <w:vMerge w:val="restart"/>
            <w:vAlign w:val="center"/>
          </w:tcPr>
          <w:p w:rsidR="00D42F64" w:rsidRDefault="00D42F6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D42F64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残疾等级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vAlign w:val="center"/>
          </w:tcPr>
          <w:p w:rsidR="00D42F64" w:rsidRDefault="00D42F6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2F64">
        <w:tc>
          <w:tcPr>
            <w:tcW w:w="1396" w:type="dxa"/>
            <w:vMerge/>
            <w:vAlign w:val="center"/>
          </w:tcPr>
          <w:p w:rsidR="00D42F64" w:rsidRDefault="00D42F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D42F64" w:rsidRDefault="00D42F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D42F64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残疾证发放日期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vAlign w:val="center"/>
          </w:tcPr>
          <w:p w:rsidR="00D42F64" w:rsidRDefault="00D42F6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2F64">
        <w:tc>
          <w:tcPr>
            <w:tcW w:w="1396" w:type="dxa"/>
            <w:vMerge/>
            <w:vAlign w:val="center"/>
          </w:tcPr>
          <w:p w:rsidR="00D42F64" w:rsidRDefault="00D42F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D42F64" w:rsidRDefault="00D42F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D42F64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残疾证是否到期（或换证）</w:t>
            </w:r>
          </w:p>
        </w:tc>
        <w:tc>
          <w:tcPr>
            <w:tcW w:w="3218" w:type="dxa"/>
            <w:gridSpan w:val="2"/>
            <w:tcBorders>
              <w:bottom w:val="single" w:sz="4" w:space="0" w:color="auto"/>
            </w:tcBorders>
            <w:vAlign w:val="center"/>
          </w:tcPr>
          <w:p w:rsidR="00D42F64" w:rsidRDefault="0000000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□是    □否 </w:t>
            </w:r>
          </w:p>
        </w:tc>
      </w:tr>
      <w:tr w:rsidR="00D42F64">
        <w:trPr>
          <w:trHeight w:val="375"/>
        </w:trPr>
        <w:tc>
          <w:tcPr>
            <w:tcW w:w="1396" w:type="dxa"/>
            <w:vMerge w:val="restart"/>
            <w:vAlign w:val="center"/>
          </w:tcPr>
          <w:p w:rsidR="00D42F64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监护人信息</w:t>
            </w:r>
          </w:p>
          <w:p w:rsidR="00D42F64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</w:t>
            </w:r>
          </w:p>
          <w:p w:rsidR="00D42F64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  <w:vAlign w:val="center"/>
          </w:tcPr>
          <w:p w:rsidR="00D42F64" w:rsidRDefault="0000000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监护人姓名：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F64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与残疾人关系：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F64" w:rsidRDefault="00D42F64"/>
        </w:tc>
      </w:tr>
      <w:tr w:rsidR="00D42F64">
        <w:trPr>
          <w:trHeight w:val="315"/>
        </w:trPr>
        <w:tc>
          <w:tcPr>
            <w:tcW w:w="1396" w:type="dxa"/>
            <w:vMerge/>
            <w:vAlign w:val="center"/>
          </w:tcPr>
          <w:p w:rsidR="00D42F64" w:rsidRDefault="00D42F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F64" w:rsidRDefault="0000000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监护人身份证号：</w:t>
            </w:r>
          </w:p>
        </w:tc>
      </w:tr>
      <w:tr w:rsidR="00D42F64">
        <w:trPr>
          <w:trHeight w:val="294"/>
        </w:trPr>
        <w:tc>
          <w:tcPr>
            <w:tcW w:w="1396" w:type="dxa"/>
            <w:vMerge/>
            <w:vAlign w:val="center"/>
          </w:tcPr>
          <w:p w:rsidR="00D42F64" w:rsidRDefault="00D42F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05" w:type="dxa"/>
            <w:gridSpan w:val="7"/>
            <w:tcBorders>
              <w:top w:val="single" w:sz="4" w:space="0" w:color="auto"/>
            </w:tcBorders>
            <w:vAlign w:val="center"/>
          </w:tcPr>
          <w:p w:rsidR="00D42F64" w:rsidRDefault="0000000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监护人联系方式：</w:t>
            </w:r>
          </w:p>
        </w:tc>
      </w:tr>
      <w:tr w:rsidR="00D42F64">
        <w:trPr>
          <w:trHeight w:val="490"/>
        </w:trPr>
        <w:tc>
          <w:tcPr>
            <w:tcW w:w="1396" w:type="dxa"/>
            <w:vAlign w:val="center"/>
          </w:tcPr>
          <w:p w:rsidR="00D42F64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户籍地址</w:t>
            </w:r>
          </w:p>
        </w:tc>
        <w:tc>
          <w:tcPr>
            <w:tcW w:w="8805" w:type="dxa"/>
            <w:gridSpan w:val="7"/>
            <w:vAlign w:val="center"/>
          </w:tcPr>
          <w:p w:rsidR="00D42F64" w:rsidRDefault="00D42F64">
            <w:pPr>
              <w:rPr>
                <w:rFonts w:ascii="宋体" w:hAnsi="宋体"/>
                <w:szCs w:val="21"/>
              </w:rPr>
            </w:pPr>
          </w:p>
        </w:tc>
      </w:tr>
      <w:tr w:rsidR="00D42F64">
        <w:trPr>
          <w:trHeight w:val="554"/>
        </w:trPr>
        <w:tc>
          <w:tcPr>
            <w:tcW w:w="1396" w:type="dxa"/>
            <w:vAlign w:val="center"/>
          </w:tcPr>
          <w:p w:rsidR="00D42F64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居住地址</w:t>
            </w:r>
          </w:p>
        </w:tc>
        <w:tc>
          <w:tcPr>
            <w:tcW w:w="8805" w:type="dxa"/>
            <w:gridSpan w:val="7"/>
            <w:vAlign w:val="center"/>
          </w:tcPr>
          <w:p w:rsidR="00D42F64" w:rsidRDefault="00D42F64">
            <w:pPr>
              <w:rPr>
                <w:rFonts w:ascii="宋体" w:hAnsi="宋体"/>
                <w:szCs w:val="21"/>
              </w:rPr>
            </w:pPr>
          </w:p>
        </w:tc>
      </w:tr>
      <w:tr w:rsidR="00D42F64">
        <w:tc>
          <w:tcPr>
            <w:tcW w:w="1396" w:type="dxa"/>
            <w:vAlign w:val="center"/>
          </w:tcPr>
          <w:p w:rsidR="00D42F64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申请人意见</w:t>
            </w:r>
          </w:p>
        </w:tc>
        <w:tc>
          <w:tcPr>
            <w:tcW w:w="8805" w:type="dxa"/>
            <w:gridSpan w:val="7"/>
            <w:vAlign w:val="center"/>
          </w:tcPr>
          <w:p w:rsidR="00D42F64" w:rsidRDefault="00000000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本人（监护人）自愿提出补发申请。本人（监护人）已了解困难残疾人生活补贴和重度残疾人护理补贴的补发政策情形，承诺填写的内容真实有效，如有虚假，愿承担相应责任。</w:t>
            </w:r>
          </w:p>
          <w:p w:rsidR="00D42F64" w:rsidRDefault="00D42F64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D42F64" w:rsidRDefault="00000000">
            <w:pPr>
              <w:ind w:firstLineChars="2600" w:firstLine="54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申请人签名：</w:t>
            </w:r>
          </w:p>
          <w:p w:rsidR="00D42F64" w:rsidRDefault="00000000" w:rsidP="00874ED9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D42F64">
        <w:trPr>
          <w:trHeight w:val="463"/>
        </w:trPr>
        <w:tc>
          <w:tcPr>
            <w:tcW w:w="1396" w:type="dxa"/>
            <w:vAlign w:val="center"/>
          </w:tcPr>
          <w:p w:rsidR="00D42F64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享受类别</w:t>
            </w:r>
          </w:p>
        </w:tc>
        <w:tc>
          <w:tcPr>
            <w:tcW w:w="8805" w:type="dxa"/>
            <w:gridSpan w:val="7"/>
            <w:vAlign w:val="center"/>
          </w:tcPr>
          <w:p w:rsidR="00D42F64" w:rsidRDefault="00000000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□困难残疾人生活补贴  □重度残疾人护理补贴  □重度残疾人特困生活补助 </w:t>
            </w:r>
          </w:p>
        </w:tc>
      </w:tr>
      <w:tr w:rsidR="00D42F64" w:rsidTr="00874ED9">
        <w:trPr>
          <w:trHeight w:val="1009"/>
        </w:trPr>
        <w:tc>
          <w:tcPr>
            <w:tcW w:w="1396" w:type="dxa"/>
            <w:vAlign w:val="center"/>
          </w:tcPr>
          <w:p w:rsidR="00D42F64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申请补发</w:t>
            </w:r>
          </w:p>
          <w:p w:rsidR="00D42F64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事由</w:t>
            </w:r>
          </w:p>
        </w:tc>
        <w:tc>
          <w:tcPr>
            <w:tcW w:w="8805" w:type="dxa"/>
            <w:gridSpan w:val="7"/>
            <w:vAlign w:val="center"/>
          </w:tcPr>
          <w:p w:rsidR="00D42F64" w:rsidRDefault="00D42F64">
            <w:pPr>
              <w:rPr>
                <w:rFonts w:ascii="宋体" w:hAnsi="宋体"/>
                <w:szCs w:val="21"/>
              </w:rPr>
            </w:pPr>
          </w:p>
        </w:tc>
      </w:tr>
      <w:tr w:rsidR="00D42F64">
        <w:trPr>
          <w:trHeight w:val="2813"/>
        </w:trPr>
        <w:tc>
          <w:tcPr>
            <w:tcW w:w="1396" w:type="dxa"/>
            <w:vAlign w:val="center"/>
          </w:tcPr>
          <w:p w:rsidR="00D42F64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申请补发</w:t>
            </w:r>
          </w:p>
          <w:p w:rsidR="00D42F64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805" w:type="dxa"/>
            <w:gridSpan w:val="7"/>
            <w:vAlign w:val="center"/>
          </w:tcPr>
          <w:p w:rsidR="00D42F64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□困难残疾人生活补贴申请补发情况：</w:t>
            </w:r>
          </w:p>
          <w:p w:rsidR="00D42F64" w:rsidRDefault="00000000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已从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月开始享受困难残疾人生活补贴，每月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元，现申请补发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月的困难残疾人生活补贴，一共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szCs w:val="21"/>
              </w:rPr>
              <w:t>月，补发金额共计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元。</w:t>
            </w:r>
          </w:p>
          <w:p w:rsidR="00D42F64" w:rsidRDefault="00000000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□重度残疾人护理补贴申请补发情况：</w:t>
            </w:r>
          </w:p>
          <w:p w:rsidR="00D42F64" w:rsidRDefault="00000000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已从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月开始享受重度残疾人护理补贴，每月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元，现申请补发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月的重度残疾人护理补贴，一共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szCs w:val="21"/>
              </w:rPr>
              <w:t>月，补发金额共计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元。</w:t>
            </w:r>
          </w:p>
          <w:p w:rsidR="00D42F64" w:rsidRDefault="00000000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□重度残疾人特困生活补助申请补发情况：</w:t>
            </w:r>
          </w:p>
          <w:p w:rsidR="00D42F64" w:rsidRDefault="00000000">
            <w:pPr>
              <w:ind w:leftChars="100" w:left="210" w:firstLineChars="100" w:firstLine="21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已从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月开始享受重度残疾人特困生活补助，每月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元，现申请补发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  <w:p w:rsidR="00D42F64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至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月的重度残疾人特困生活补助，一共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szCs w:val="21"/>
              </w:rPr>
              <w:t>月，补发金额共计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元。</w:t>
            </w:r>
          </w:p>
        </w:tc>
      </w:tr>
      <w:tr w:rsidR="00D42F64"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D42F64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村民委员会（社区居民委员会）初审意见</w:t>
            </w:r>
          </w:p>
        </w:tc>
        <w:tc>
          <w:tcPr>
            <w:tcW w:w="8805" w:type="dxa"/>
            <w:gridSpan w:val="7"/>
            <w:tcBorders>
              <w:bottom w:val="single" w:sz="4" w:space="0" w:color="auto"/>
            </w:tcBorders>
            <w:vAlign w:val="center"/>
          </w:tcPr>
          <w:p w:rsidR="00D42F64" w:rsidRDefault="0000000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□申请人符合补发条件，同意补发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szCs w:val="21"/>
              </w:rPr>
              <w:t>月，补发金额共计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元。 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D42F64" w:rsidRDefault="00D42F64">
            <w:pPr>
              <w:jc w:val="left"/>
              <w:rPr>
                <w:rFonts w:ascii="宋体" w:hAnsi="宋体"/>
                <w:szCs w:val="21"/>
              </w:rPr>
            </w:pPr>
          </w:p>
          <w:p w:rsidR="00D42F64" w:rsidRDefault="0000000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□申请人不符合补发条件，不同意补发。不同意补发原因说明：</w:t>
            </w:r>
          </w:p>
          <w:p w:rsidR="00D42F64" w:rsidRDefault="00D42F64">
            <w:pPr>
              <w:jc w:val="left"/>
              <w:rPr>
                <w:rFonts w:ascii="宋体" w:hAnsi="宋体"/>
                <w:szCs w:val="21"/>
              </w:rPr>
            </w:pPr>
          </w:p>
          <w:p w:rsidR="00D42F64" w:rsidRDefault="00000000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经办人签字： </w:t>
            </w:r>
            <w:r>
              <w:rPr>
                <w:rFonts w:ascii="宋体" w:hAnsi="宋体"/>
                <w:szCs w:val="21"/>
              </w:rPr>
              <w:t xml:space="preserve">                                 </w:t>
            </w:r>
            <w:r>
              <w:rPr>
                <w:rFonts w:ascii="宋体" w:hAnsi="宋体" w:hint="eastAsia"/>
                <w:szCs w:val="21"/>
              </w:rPr>
              <w:t>分管领导签字：</w:t>
            </w:r>
          </w:p>
          <w:p w:rsidR="00D42F64" w:rsidRDefault="0000000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日 </w:t>
            </w:r>
            <w:r>
              <w:rPr>
                <w:rFonts w:ascii="宋体" w:hAnsi="宋体"/>
                <w:szCs w:val="21"/>
              </w:rPr>
              <w:t xml:space="preserve">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日（盖章）</w:t>
            </w:r>
          </w:p>
        </w:tc>
      </w:tr>
      <w:tr w:rsidR="00D42F64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4" w:rsidRDefault="0000000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乡镇人民政府（街道办事处）审核意见</w:t>
            </w:r>
          </w:p>
        </w:tc>
        <w:tc>
          <w:tcPr>
            <w:tcW w:w="8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64" w:rsidRDefault="0000000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□申请人符合补发条件，同意补发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szCs w:val="21"/>
              </w:rPr>
              <w:t>月，补发金额共计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元。 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D42F64" w:rsidRDefault="00D42F64">
            <w:pPr>
              <w:jc w:val="left"/>
              <w:rPr>
                <w:rFonts w:ascii="宋体" w:hAnsi="宋体"/>
                <w:szCs w:val="21"/>
              </w:rPr>
            </w:pPr>
          </w:p>
          <w:p w:rsidR="00D42F64" w:rsidRDefault="0000000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□申请人不符合补发条件，不同意补发。不同意补发原因说明：</w:t>
            </w:r>
          </w:p>
          <w:p w:rsidR="00D42F64" w:rsidRDefault="00D42F64">
            <w:pPr>
              <w:jc w:val="left"/>
              <w:rPr>
                <w:rFonts w:ascii="宋体" w:hAnsi="宋体"/>
                <w:szCs w:val="21"/>
              </w:rPr>
            </w:pPr>
          </w:p>
          <w:p w:rsidR="00D42F64" w:rsidRDefault="00000000">
            <w:pPr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经办人签字： </w:t>
            </w:r>
            <w:r>
              <w:rPr>
                <w:rFonts w:ascii="宋体" w:hAnsi="宋体"/>
                <w:szCs w:val="21"/>
              </w:rPr>
              <w:t xml:space="preserve">                                 </w:t>
            </w:r>
            <w:r>
              <w:rPr>
                <w:rFonts w:ascii="宋体" w:hAnsi="宋体" w:hint="eastAsia"/>
                <w:szCs w:val="21"/>
              </w:rPr>
              <w:t>分管领导签字：</w:t>
            </w:r>
          </w:p>
          <w:p w:rsidR="00D42F64" w:rsidRDefault="0000000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日 </w:t>
            </w:r>
            <w:r>
              <w:rPr>
                <w:rFonts w:ascii="宋体" w:hAnsi="宋体"/>
                <w:szCs w:val="21"/>
              </w:rPr>
              <w:t xml:space="preserve">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日（盖章）</w:t>
            </w:r>
          </w:p>
        </w:tc>
      </w:tr>
    </w:tbl>
    <w:p w:rsidR="00D42F64" w:rsidRPr="00CC5162" w:rsidRDefault="00000000">
      <w:r w:rsidRPr="00CC5162">
        <w:rPr>
          <w:rFonts w:hint="eastAsia"/>
        </w:rPr>
        <w:t>说明：此表仅用于特殊情况申请补发，不适用新增残疾人两项补贴对象次月补发的情形。</w:t>
      </w:r>
    </w:p>
    <w:sectPr w:rsidR="00D42F64" w:rsidRPr="00CC5162" w:rsidSect="00874ED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6FEF" w:rsidRDefault="00816FEF" w:rsidP="00874ED9">
      <w:r>
        <w:separator/>
      </w:r>
    </w:p>
  </w:endnote>
  <w:endnote w:type="continuationSeparator" w:id="0">
    <w:p w:rsidR="00816FEF" w:rsidRDefault="00816FEF" w:rsidP="0087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6FEF" w:rsidRDefault="00816FEF" w:rsidP="00874ED9">
      <w:r>
        <w:separator/>
      </w:r>
    </w:p>
  </w:footnote>
  <w:footnote w:type="continuationSeparator" w:id="0">
    <w:p w:rsidR="00816FEF" w:rsidRDefault="00816FEF" w:rsidP="00874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D55"/>
    <w:rsid w:val="00136452"/>
    <w:rsid w:val="003012F0"/>
    <w:rsid w:val="00441FAB"/>
    <w:rsid w:val="00445D05"/>
    <w:rsid w:val="00476F54"/>
    <w:rsid w:val="00566CDD"/>
    <w:rsid w:val="005A7D00"/>
    <w:rsid w:val="006C1CFA"/>
    <w:rsid w:val="0073207D"/>
    <w:rsid w:val="00816FEF"/>
    <w:rsid w:val="00874ED9"/>
    <w:rsid w:val="009C1104"/>
    <w:rsid w:val="00CC5162"/>
    <w:rsid w:val="00D42F64"/>
    <w:rsid w:val="00D77A83"/>
    <w:rsid w:val="00F95D55"/>
    <w:rsid w:val="00FE2CF4"/>
    <w:rsid w:val="6EB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88EC4"/>
  <w15:docId w15:val="{0829AE7D-5D9B-46C3-8A0F-F1871C40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4ED9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4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4ED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2022-10-28T04:55:00Z</cp:lastPrinted>
  <dcterms:created xsi:type="dcterms:W3CDTF">2022-10-27T09:29:00Z</dcterms:created>
  <dcterms:modified xsi:type="dcterms:W3CDTF">2022-11-04T02:04:00Z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